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10F1" w14:textId="57F3DDB9" w:rsidR="00B37CC2" w:rsidRDefault="006C6CA1" w:rsidP="00630EE3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7DD735A" wp14:editId="4C93A71A">
            <wp:extent cx="3829050" cy="184873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</w:t>
      </w:r>
    </w:p>
    <w:p w14:paraId="535B7035" w14:textId="77777777" w:rsidR="00B37CC2" w:rsidRDefault="00B37CC2" w:rsidP="00630EE3">
      <w:pPr>
        <w:jc w:val="center"/>
        <w:rPr>
          <w:b/>
          <w:sz w:val="32"/>
          <w:szCs w:val="32"/>
        </w:rPr>
      </w:pPr>
    </w:p>
    <w:p w14:paraId="71D2CD8C" w14:textId="2255DF12" w:rsidR="00104B00" w:rsidRPr="0018721C" w:rsidRDefault="00104B00" w:rsidP="00630EE3">
      <w:pPr>
        <w:jc w:val="center"/>
        <w:rPr>
          <w:b/>
          <w:sz w:val="36"/>
          <w:szCs w:val="36"/>
        </w:rPr>
      </w:pPr>
      <w:r w:rsidRPr="0018721C">
        <w:rPr>
          <w:b/>
          <w:sz w:val="36"/>
          <w:szCs w:val="36"/>
        </w:rPr>
        <w:t>Concurso #Vem Pintar Nalata</w:t>
      </w:r>
    </w:p>
    <w:p w14:paraId="3F24703E" w14:textId="77777777" w:rsidR="00104B00" w:rsidRPr="00B37CC2" w:rsidRDefault="00104B00" w:rsidP="00501F39">
      <w:pPr>
        <w:jc w:val="both"/>
      </w:pPr>
    </w:p>
    <w:p w14:paraId="430C6503" w14:textId="6CEEE64F" w:rsidR="00104B00" w:rsidRPr="00E14FF1" w:rsidRDefault="00104B00" w:rsidP="00E14FF1">
      <w:pPr>
        <w:jc w:val="center"/>
        <w:rPr>
          <w:b/>
          <w:sz w:val="24"/>
          <w:szCs w:val="24"/>
          <w:u w:val="single"/>
        </w:rPr>
      </w:pPr>
      <w:r w:rsidRPr="00B37CC2">
        <w:rPr>
          <w:b/>
          <w:sz w:val="24"/>
          <w:szCs w:val="24"/>
          <w:u w:val="single"/>
        </w:rPr>
        <w:t>REGULAMENTO</w:t>
      </w:r>
    </w:p>
    <w:p w14:paraId="4D8C05B9" w14:textId="77777777" w:rsidR="00104B00" w:rsidRPr="00B37CC2" w:rsidRDefault="00104B00" w:rsidP="00630EE3">
      <w:pPr>
        <w:jc w:val="center"/>
        <w:rPr>
          <w:b/>
        </w:rPr>
      </w:pPr>
      <w:r w:rsidRPr="00B37CC2">
        <w:rPr>
          <w:b/>
        </w:rPr>
        <w:t>Apresentação do concurso</w:t>
      </w:r>
    </w:p>
    <w:p w14:paraId="18683636" w14:textId="5FA196C4" w:rsidR="0061153B" w:rsidRPr="00B37CC2" w:rsidRDefault="00104B00" w:rsidP="00501F39">
      <w:pPr>
        <w:spacing w:line="276" w:lineRule="auto"/>
        <w:jc w:val="both"/>
      </w:pPr>
      <w:r w:rsidRPr="00B37CC2">
        <w:t xml:space="preserve">A </w:t>
      </w:r>
      <w:r w:rsidR="00627584">
        <w:t xml:space="preserve">terceira </w:t>
      </w:r>
      <w:r w:rsidRPr="00B37CC2">
        <w:t>edição do Concurso #Vem pintar Nalata tem</w:t>
      </w:r>
      <w:r w:rsidR="00627584">
        <w:t xml:space="preserve">, mais uma vez, </w:t>
      </w:r>
      <w:r w:rsidRPr="00B37CC2">
        <w:t>como objetivo divulgar o trabalho de grafiteiros de rua e escolher a</w:t>
      </w:r>
      <w:r w:rsidRPr="00B37CC2">
        <w:rPr>
          <w:color w:val="00B050"/>
        </w:rPr>
        <w:t xml:space="preserve"> </w:t>
      </w:r>
      <w:r w:rsidRPr="00B37CC2">
        <w:t xml:space="preserve">obra para vestir as latas da </w:t>
      </w:r>
      <w:r w:rsidR="00627584">
        <w:t>terceira cerveja</w:t>
      </w:r>
      <w:r w:rsidRPr="00B37CC2">
        <w:t xml:space="preserve"> da </w:t>
      </w:r>
      <w:r w:rsidR="00627584">
        <w:t xml:space="preserve">Nalata </w:t>
      </w:r>
      <w:r w:rsidRPr="00B37CC2">
        <w:t xml:space="preserve">cerveja artesanal, </w:t>
      </w:r>
      <w:r w:rsidR="00627584">
        <w:t xml:space="preserve">agora </w:t>
      </w:r>
      <w:r w:rsidRPr="00B37CC2">
        <w:t xml:space="preserve">uma </w:t>
      </w:r>
      <w:r w:rsidR="00627584">
        <w:t>Double</w:t>
      </w:r>
      <w:r w:rsidRPr="00B37CC2">
        <w:t xml:space="preserve"> IPA. Este concurso não é patrocinado e nem está associado, de nenhuma forma, ao Instagram.</w:t>
      </w:r>
    </w:p>
    <w:p w14:paraId="34F772FE" w14:textId="77777777" w:rsidR="00630EE3" w:rsidRPr="00B37CC2" w:rsidRDefault="00630EE3" w:rsidP="00501F39">
      <w:pPr>
        <w:spacing w:line="276" w:lineRule="auto"/>
        <w:jc w:val="both"/>
        <w:rPr>
          <w:b/>
        </w:rPr>
      </w:pPr>
    </w:p>
    <w:p w14:paraId="7A64A75E" w14:textId="27B71042" w:rsidR="00104B00" w:rsidRPr="00B37CC2" w:rsidRDefault="00104B00" w:rsidP="00501F39">
      <w:pPr>
        <w:spacing w:line="276" w:lineRule="auto"/>
        <w:jc w:val="both"/>
        <w:rPr>
          <w:b/>
        </w:rPr>
      </w:pPr>
      <w:r w:rsidRPr="00B37CC2">
        <w:rPr>
          <w:b/>
        </w:rPr>
        <w:t>1. Disposições Gerais</w:t>
      </w:r>
    </w:p>
    <w:p w14:paraId="78E0DE60" w14:textId="4B1A66E4" w:rsidR="00104B00" w:rsidRPr="00B37CC2" w:rsidRDefault="00104B00" w:rsidP="00501F39">
      <w:pPr>
        <w:spacing w:line="276" w:lineRule="auto"/>
        <w:jc w:val="both"/>
      </w:pPr>
      <w:r w:rsidRPr="00B37CC2">
        <w:t xml:space="preserve">1.1. O </w:t>
      </w:r>
      <w:r w:rsidR="00627584">
        <w:t>terceiro</w:t>
      </w:r>
      <w:r w:rsidRPr="00B37CC2">
        <w:t xml:space="preserve"> concurso #Vem pintar Nalata está aberto para </w:t>
      </w:r>
      <w:r w:rsidR="00206AB5" w:rsidRPr="00B37CC2">
        <w:t>todas as pessoas maiores de 18 (dezoito)</w:t>
      </w:r>
      <w:r w:rsidRPr="00B37CC2">
        <w:t xml:space="preserve"> anos.</w:t>
      </w:r>
    </w:p>
    <w:p w14:paraId="446C7BA9" w14:textId="7A9D01A5" w:rsidR="008D38E9" w:rsidRPr="00B37CC2" w:rsidRDefault="008D38E9" w:rsidP="00501F39">
      <w:pPr>
        <w:spacing w:line="276" w:lineRule="auto"/>
        <w:jc w:val="both"/>
      </w:pPr>
      <w:r w:rsidRPr="00B37CC2">
        <w:t>1.2. A inscrição é gratuita e, ao se inscrever, o participante afirma conhecer e concordar irrestritamente com todas as condições estipuladas neste regulamento.</w:t>
      </w:r>
    </w:p>
    <w:p w14:paraId="65C0009C" w14:textId="6C2CE39B" w:rsidR="00104B00" w:rsidRPr="00B37CC2" w:rsidRDefault="00104B00" w:rsidP="00501F39">
      <w:pPr>
        <w:spacing w:line="276" w:lineRule="auto"/>
        <w:jc w:val="both"/>
      </w:pPr>
      <w:r w:rsidRPr="00B37CC2">
        <w:t>1.</w:t>
      </w:r>
      <w:r w:rsidR="008D38E9" w:rsidRPr="00B37CC2">
        <w:t>3</w:t>
      </w:r>
      <w:r w:rsidRPr="00B37CC2">
        <w:t xml:space="preserve">. </w:t>
      </w:r>
      <w:r w:rsidRPr="007148DF">
        <w:t>O tema</w:t>
      </w:r>
      <w:r w:rsidR="008D38E9" w:rsidRPr="007148DF">
        <w:t xml:space="preserve"> do concurso</w:t>
      </w:r>
      <w:r w:rsidRPr="007148DF">
        <w:t xml:space="preserve"> é </w:t>
      </w:r>
      <w:r w:rsidR="00BF769E">
        <w:t>“</w:t>
      </w:r>
      <w:r w:rsidR="005F4240">
        <w:t>E</w:t>
      </w:r>
      <w:r w:rsidR="008B75AA">
        <w:t>ncontros</w:t>
      </w:r>
      <w:r w:rsidR="00BF769E">
        <w:t>”</w:t>
      </w:r>
      <w:r w:rsidRPr="00B37CC2">
        <w:t xml:space="preserve">. Não serão aceitas obras com cunho político, religioso ou que </w:t>
      </w:r>
      <w:r w:rsidR="00501F39" w:rsidRPr="00B37CC2">
        <w:t xml:space="preserve">violem </w:t>
      </w:r>
      <w:r w:rsidRPr="00B37CC2">
        <w:t>os direitos humanos.</w:t>
      </w:r>
    </w:p>
    <w:p w14:paraId="009C0C1B" w14:textId="39A330BA" w:rsidR="00104B00" w:rsidRPr="00B37CC2" w:rsidRDefault="00104B00" w:rsidP="00501F39">
      <w:pPr>
        <w:spacing w:line="276" w:lineRule="auto"/>
        <w:jc w:val="both"/>
      </w:pPr>
      <w:r w:rsidRPr="00B37CC2">
        <w:t>1.</w:t>
      </w:r>
      <w:r w:rsidR="008D38E9" w:rsidRPr="00B37CC2">
        <w:t>4</w:t>
      </w:r>
      <w:r w:rsidRPr="00B37CC2">
        <w:t>. A técnica para criação da obra é o grafite, podendo ser utilizados recursos</w:t>
      </w:r>
      <w:r w:rsidR="00501F39" w:rsidRPr="00B37CC2">
        <w:t xml:space="preserve"> </w:t>
      </w:r>
      <w:r w:rsidRPr="00B37CC2">
        <w:t>complementares.</w:t>
      </w:r>
    </w:p>
    <w:p w14:paraId="0D1431C9" w14:textId="137AD803" w:rsidR="00104B00" w:rsidRPr="00B37CC2" w:rsidRDefault="00104B00" w:rsidP="00501F39">
      <w:pPr>
        <w:spacing w:line="276" w:lineRule="auto"/>
        <w:jc w:val="both"/>
      </w:pPr>
      <w:r w:rsidRPr="00B37CC2">
        <w:t>1.</w:t>
      </w:r>
      <w:r w:rsidR="008D38E9" w:rsidRPr="00B37CC2">
        <w:t>5</w:t>
      </w:r>
      <w:r w:rsidRPr="00B37CC2">
        <w:t xml:space="preserve">. Cada participante poderá participar com 01 </w:t>
      </w:r>
      <w:r w:rsidR="00501F39" w:rsidRPr="00B37CC2">
        <w:t xml:space="preserve">(um) </w:t>
      </w:r>
      <w:r w:rsidRPr="00B37CC2">
        <w:t>grafite. A obra deve ser autoral, original e não pode ter sido inscrita em nenhum outro concurso ou usada em materiais relacionados a outra marca. O candidato poderá inscrever obras já existentes</w:t>
      </w:r>
      <w:r w:rsidR="008D38E9" w:rsidRPr="00B37CC2">
        <w:t>, desde que sejam de sua autoria,</w:t>
      </w:r>
      <w:r w:rsidRPr="00B37CC2">
        <w:t xml:space="preserve"> ou preparar novas. </w:t>
      </w:r>
    </w:p>
    <w:p w14:paraId="7710D014" w14:textId="168D4F3F" w:rsidR="00B37CC2" w:rsidRPr="00B37CC2" w:rsidRDefault="00104B00" w:rsidP="00B37CC2">
      <w:pPr>
        <w:spacing w:line="276" w:lineRule="auto"/>
        <w:jc w:val="both"/>
      </w:pPr>
      <w:r w:rsidRPr="00B37CC2">
        <w:t xml:space="preserve">1.6. </w:t>
      </w:r>
      <w:r w:rsidR="00206AB5" w:rsidRPr="00B37CC2">
        <w:t xml:space="preserve">Os participantes, desde já, concordam e se declaram cientes de que ao enviarem a obra (grafite) estarão, automaticamente, cedendo e transferindo à Nalata, sem qualquer ônus para esta, e em caráter definitivo, plena e totalmente, todos os direitos autorais sobre o referido trabalho, para qualquer tipo de utilização, publicação, reprodução por qualquer meio ou técnica, especialmente na divulgação do resultado </w:t>
      </w:r>
      <w:r w:rsidR="00FB20C8" w:rsidRPr="00B37CC2">
        <w:t xml:space="preserve">do concurso </w:t>
      </w:r>
      <w:r w:rsidR="00206AB5" w:rsidRPr="00B37CC2">
        <w:t xml:space="preserve">e na confecção das latas ou garrafas da cerveja artesanal </w:t>
      </w:r>
      <w:proofErr w:type="spellStart"/>
      <w:r w:rsidR="00206AB5" w:rsidRPr="00B37CC2">
        <w:t>Nalata</w:t>
      </w:r>
      <w:proofErr w:type="spellEnd"/>
      <w:r w:rsidR="00206AB5" w:rsidRPr="00B37CC2">
        <w:t xml:space="preserve">, </w:t>
      </w:r>
      <w:r w:rsidR="00627584">
        <w:t>Double</w:t>
      </w:r>
      <w:r w:rsidR="00206AB5" w:rsidRPr="00B37CC2">
        <w:t xml:space="preserve"> IPA, </w:t>
      </w:r>
      <w:r w:rsidR="008B75AA">
        <w:t xml:space="preserve">em materiais de comunicação e ou divulgação, </w:t>
      </w:r>
      <w:r w:rsidR="00206AB5" w:rsidRPr="00B37CC2">
        <w:t>pelo máximo período permitido em lei.</w:t>
      </w:r>
    </w:p>
    <w:p w14:paraId="5EF412A1" w14:textId="5B0B7983" w:rsidR="00B37CC2" w:rsidRPr="00B37CC2" w:rsidRDefault="00B37CC2" w:rsidP="00B37CC2">
      <w:pPr>
        <w:spacing w:line="276" w:lineRule="auto"/>
        <w:jc w:val="both"/>
      </w:pPr>
      <w:r w:rsidRPr="00B37CC2">
        <w:t>1.7. Os participantes, desde já, isentam a Nalata de qualquer responsabilidade civil ou criminal decorrente de utilização/divulgação indevida por terceiros da imagem da obra enviada para o concurso.</w:t>
      </w:r>
    </w:p>
    <w:p w14:paraId="297A9AA8" w14:textId="77777777" w:rsidR="00B37CC2" w:rsidRPr="00B37CC2" w:rsidRDefault="00B37CC2" w:rsidP="00B37CC2">
      <w:pPr>
        <w:spacing w:line="276" w:lineRule="auto"/>
        <w:jc w:val="both"/>
      </w:pPr>
      <w:r w:rsidRPr="00B37CC2">
        <w:t>1.8. Os participantes poderão divulgar o concurso e sua obra em seu perfil pessoal, desde que marque o perfil @</w:t>
      </w:r>
      <w:proofErr w:type="gramStart"/>
      <w:r w:rsidRPr="00B37CC2">
        <w:t>nalata.cervejaartesanal</w:t>
      </w:r>
      <w:proofErr w:type="gramEnd"/>
      <w:r w:rsidRPr="00B37CC2">
        <w:t xml:space="preserve"> e use a #vempintarnalata. </w:t>
      </w:r>
    </w:p>
    <w:p w14:paraId="31381776" w14:textId="58D0D62D" w:rsidR="00B37CC2" w:rsidRPr="00B37CC2" w:rsidRDefault="006C6CA1" w:rsidP="00B37CC2">
      <w:pPr>
        <w:spacing w:line="276" w:lineRule="auto"/>
        <w:jc w:val="center"/>
      </w:pPr>
      <w:r>
        <w:rPr>
          <w:noProof/>
        </w:rPr>
        <w:lastRenderedPageBreak/>
        <w:drawing>
          <wp:inline distT="0" distB="0" distL="0" distR="0" wp14:anchorId="7E95181C" wp14:editId="38CAD818">
            <wp:extent cx="3829050" cy="1848733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36A48" w14:textId="4E62EE3F" w:rsidR="00104B00" w:rsidRPr="00B37CC2" w:rsidRDefault="008D38E9" w:rsidP="00501F39">
      <w:pPr>
        <w:spacing w:line="276" w:lineRule="auto"/>
        <w:jc w:val="both"/>
      </w:pPr>
      <w:r w:rsidRPr="00B37CC2">
        <w:t>1.9. No at</w:t>
      </w:r>
      <w:r w:rsidR="00FB20C8" w:rsidRPr="00B37CC2">
        <w:t>o</w:t>
      </w:r>
      <w:r w:rsidRPr="00B37CC2">
        <w:t xml:space="preserve"> d</w:t>
      </w:r>
      <w:r w:rsidR="00FB20C8" w:rsidRPr="00B37CC2">
        <w:t>a</w:t>
      </w:r>
      <w:r w:rsidRPr="00B37CC2">
        <w:t xml:space="preserve"> inscrição, o</w:t>
      </w:r>
      <w:r w:rsidR="00104B00" w:rsidRPr="00B37CC2">
        <w:t>s participantes deve</w:t>
      </w:r>
      <w:r w:rsidR="00FB20C8" w:rsidRPr="00B37CC2">
        <w:t>rão</w:t>
      </w:r>
      <w:r w:rsidR="00104B00" w:rsidRPr="00B37CC2">
        <w:t xml:space="preserve"> informar a data </w:t>
      </w:r>
      <w:r w:rsidRPr="00B37CC2">
        <w:t xml:space="preserve">em </w:t>
      </w:r>
      <w:r w:rsidR="00104B00" w:rsidRPr="00B37CC2">
        <w:t>que a obra foi realizada.</w:t>
      </w:r>
    </w:p>
    <w:p w14:paraId="2137C94A" w14:textId="66246C02" w:rsidR="00104B00" w:rsidRPr="00B37CC2" w:rsidRDefault="00B37CC2" w:rsidP="00501F39">
      <w:pPr>
        <w:spacing w:line="276" w:lineRule="auto"/>
        <w:jc w:val="both"/>
      </w:pPr>
      <w:r w:rsidRPr="00B37CC2">
        <w:t>1. 10.</w:t>
      </w:r>
      <w:r w:rsidR="008D38E9" w:rsidRPr="00B37CC2">
        <w:t xml:space="preserve"> </w:t>
      </w:r>
      <w:r w:rsidR="00104B00" w:rsidRPr="00B37CC2">
        <w:t>Para validação da participação neste concurso, são requisitos indispensáveis o correto preenchimento de todos os campos do formulário de inscrição e o envio do material de acordo com as regras</w:t>
      </w:r>
      <w:r w:rsidR="008B3A53" w:rsidRPr="00B37CC2">
        <w:t xml:space="preserve"> previstas neste regulamento</w:t>
      </w:r>
      <w:r w:rsidR="00104B00" w:rsidRPr="00B37CC2">
        <w:t>.</w:t>
      </w:r>
    </w:p>
    <w:p w14:paraId="3B229216" w14:textId="77777777" w:rsidR="00104B00" w:rsidRPr="00B37CC2" w:rsidRDefault="00104B00" w:rsidP="00501F39">
      <w:pPr>
        <w:spacing w:line="276" w:lineRule="auto"/>
        <w:jc w:val="both"/>
      </w:pPr>
    </w:p>
    <w:p w14:paraId="384B3587" w14:textId="77777777" w:rsidR="00104B00" w:rsidRPr="00B37CC2" w:rsidRDefault="00104B00" w:rsidP="00501F39">
      <w:pPr>
        <w:spacing w:line="276" w:lineRule="auto"/>
        <w:jc w:val="both"/>
        <w:rPr>
          <w:b/>
        </w:rPr>
      </w:pPr>
      <w:r w:rsidRPr="00B37CC2">
        <w:rPr>
          <w:b/>
        </w:rPr>
        <w:t>2. Das inscrições</w:t>
      </w:r>
    </w:p>
    <w:p w14:paraId="38514639" w14:textId="35BD6B1B" w:rsidR="00104B00" w:rsidRPr="00B37CC2" w:rsidRDefault="00104B00" w:rsidP="00501F39">
      <w:pPr>
        <w:spacing w:line="276" w:lineRule="auto"/>
        <w:jc w:val="both"/>
      </w:pPr>
      <w:r w:rsidRPr="00B37CC2">
        <w:t xml:space="preserve">2.1. O concurso será divulgado nas mídias sociais de </w:t>
      </w:r>
      <w:proofErr w:type="spellStart"/>
      <w:proofErr w:type="gramStart"/>
      <w:r w:rsidR="00077DB5">
        <w:t>n</w:t>
      </w:r>
      <w:r w:rsidRPr="00B37CC2">
        <w:t>alata.cervejaartesanal</w:t>
      </w:r>
      <w:proofErr w:type="spellEnd"/>
      <w:proofErr w:type="gramEnd"/>
      <w:r w:rsidR="00206AB5" w:rsidRPr="00B37CC2">
        <w:t xml:space="preserve"> ou por qualquer outro meio idôneo</w:t>
      </w:r>
      <w:r w:rsidRPr="00B37CC2">
        <w:t>.</w:t>
      </w:r>
    </w:p>
    <w:p w14:paraId="20FFCBCE" w14:textId="418A3D1C" w:rsidR="00104B00" w:rsidRPr="00B37CC2" w:rsidRDefault="00104B00" w:rsidP="00501F39">
      <w:pPr>
        <w:spacing w:line="276" w:lineRule="auto"/>
        <w:jc w:val="both"/>
      </w:pPr>
      <w:r w:rsidRPr="00B37CC2">
        <w:t xml:space="preserve">2.2. As inscrições </w:t>
      </w:r>
      <w:r w:rsidR="00206AB5" w:rsidRPr="00B37CC2">
        <w:t>serão</w:t>
      </w:r>
      <w:r w:rsidRPr="00B37CC2">
        <w:t xml:space="preserve"> feitas</w:t>
      </w:r>
      <w:r w:rsidR="00206AB5" w:rsidRPr="00B37CC2">
        <w:t xml:space="preserve">, exclusivamente, por meio </w:t>
      </w:r>
      <w:r w:rsidRPr="00B37CC2">
        <w:t xml:space="preserve">do preenchimento </w:t>
      </w:r>
      <w:r w:rsidR="00206AB5" w:rsidRPr="00B37CC2">
        <w:t>integral</w:t>
      </w:r>
      <w:r w:rsidR="00E774AE">
        <w:t xml:space="preserve"> dos dados do</w:t>
      </w:r>
      <w:r w:rsidRPr="00B37CC2">
        <w:t xml:space="preserve"> formulário em anexo, que deverá ser enviado para o e-mail: </w:t>
      </w:r>
      <w:hyperlink r:id="rId7" w:history="1">
        <w:r w:rsidR="00077DB5" w:rsidRPr="00131FCC">
          <w:rPr>
            <w:rStyle w:val="Hyperlink"/>
          </w:rPr>
          <w:t>nalata.cervejaartesanal@gmail.com</w:t>
        </w:r>
      </w:hyperlink>
    </w:p>
    <w:p w14:paraId="103A622C" w14:textId="6ED4F868" w:rsidR="00104B00" w:rsidRDefault="00104B00" w:rsidP="00501F39">
      <w:pPr>
        <w:spacing w:line="276" w:lineRule="auto"/>
        <w:jc w:val="both"/>
      </w:pPr>
      <w:r w:rsidRPr="00B37CC2">
        <w:t xml:space="preserve">2.3. O candidato deverá se inscrever entre os dias </w:t>
      </w:r>
      <w:r w:rsidR="00BF769E">
        <w:t>1</w:t>
      </w:r>
      <w:r w:rsidR="00627584">
        <w:t>4</w:t>
      </w:r>
      <w:r w:rsidRPr="00B37CC2">
        <w:t>/</w:t>
      </w:r>
      <w:r w:rsidR="00627584">
        <w:t>01</w:t>
      </w:r>
      <w:r w:rsidRPr="00B37CC2">
        <w:t>/202</w:t>
      </w:r>
      <w:r w:rsidR="00627584">
        <w:t>3</w:t>
      </w:r>
      <w:r w:rsidRPr="00B37CC2">
        <w:t xml:space="preserve"> e </w:t>
      </w:r>
      <w:r w:rsidR="00E36200">
        <w:t>2</w:t>
      </w:r>
      <w:r w:rsidR="00627584">
        <w:t>4</w:t>
      </w:r>
      <w:r w:rsidRPr="00B37CC2">
        <w:t>/0</w:t>
      </w:r>
      <w:r w:rsidR="00627584">
        <w:t>1</w:t>
      </w:r>
      <w:r w:rsidRPr="00B37CC2">
        <w:t>/202</w:t>
      </w:r>
      <w:r w:rsidR="00627584">
        <w:t>3</w:t>
      </w:r>
      <w:r w:rsidRPr="00B37CC2">
        <w:t>. Inscrições fora desse período determinado não serão aceitas.</w:t>
      </w:r>
    </w:p>
    <w:p w14:paraId="35EF1C6D" w14:textId="0696D378" w:rsidR="00BA0BF7" w:rsidRPr="00B37CC2" w:rsidRDefault="00BA0BF7" w:rsidP="00501F39">
      <w:pPr>
        <w:spacing w:line="276" w:lineRule="auto"/>
        <w:jc w:val="both"/>
      </w:pPr>
      <w:r>
        <w:t xml:space="preserve">    2.3.1. Fica a critério da equipe Nalata estender o prazo de inscrições por até 15 (quinze) dias, </w:t>
      </w:r>
      <w:proofErr w:type="gramStart"/>
      <w:r>
        <w:t>à</w:t>
      </w:r>
      <w:proofErr w:type="gramEnd"/>
      <w:r>
        <w:t xml:space="preserve"> seu critério, caso tenha necessidade. Neste caso</w:t>
      </w:r>
      <w:r w:rsidR="00E15FD5">
        <w:t>,</w:t>
      </w:r>
      <w:r>
        <w:t xml:space="preserve"> o novo prazo será informado </w:t>
      </w:r>
      <w:r w:rsidRPr="00B37CC2">
        <w:t>no Instagram oficial da organizadora do concurso, a saber: @</w:t>
      </w:r>
      <w:proofErr w:type="gramStart"/>
      <w:r w:rsidRPr="00B37CC2">
        <w:t>nalata.cervejaartesanal</w:t>
      </w:r>
      <w:proofErr w:type="gramEnd"/>
      <w:r w:rsidRPr="00B37CC2">
        <w:t>.</w:t>
      </w:r>
    </w:p>
    <w:p w14:paraId="02FFB817" w14:textId="4C640927" w:rsidR="006F67DC" w:rsidRPr="00B37CC2" w:rsidRDefault="006F67DC" w:rsidP="006F67DC">
      <w:pPr>
        <w:spacing w:line="276" w:lineRule="auto"/>
        <w:jc w:val="both"/>
      </w:pPr>
      <w:r w:rsidRPr="00B37CC2">
        <w:t xml:space="preserve">2.4. O arquivo com a obra a ser inscrita, também deverá ser enviado para o e-mail: </w:t>
      </w:r>
      <w:hyperlink r:id="rId8" w:history="1">
        <w:r w:rsidR="00077DB5" w:rsidRPr="00131FCC">
          <w:rPr>
            <w:rStyle w:val="Hyperlink"/>
          </w:rPr>
          <w:t>nalata.cervejaartesanal@gmail.com</w:t>
        </w:r>
      </w:hyperlink>
    </w:p>
    <w:p w14:paraId="48398616" w14:textId="6C012545" w:rsidR="00104B00" w:rsidRPr="00B37CC2" w:rsidRDefault="00104B00" w:rsidP="00501F39">
      <w:pPr>
        <w:spacing w:line="276" w:lineRule="auto"/>
        <w:jc w:val="both"/>
      </w:pPr>
    </w:p>
    <w:p w14:paraId="61D9CFC9" w14:textId="77777777" w:rsidR="00104B00" w:rsidRPr="00B37CC2" w:rsidRDefault="00104B00" w:rsidP="00501F39">
      <w:pPr>
        <w:spacing w:line="276" w:lineRule="auto"/>
        <w:jc w:val="both"/>
        <w:rPr>
          <w:b/>
        </w:rPr>
      </w:pPr>
      <w:r w:rsidRPr="00B37CC2">
        <w:rPr>
          <w:b/>
        </w:rPr>
        <w:t>3. Do material</w:t>
      </w:r>
    </w:p>
    <w:p w14:paraId="7C052B08" w14:textId="77777777" w:rsidR="00104B00" w:rsidRPr="00B37CC2" w:rsidRDefault="00104B00" w:rsidP="00501F39">
      <w:pPr>
        <w:spacing w:line="276" w:lineRule="auto"/>
        <w:jc w:val="both"/>
      </w:pPr>
      <w:r w:rsidRPr="00B37CC2">
        <w:t>3.1. Poderão ser enviadas somente fotos digitais das obras.</w:t>
      </w:r>
    </w:p>
    <w:p w14:paraId="6D50CA04" w14:textId="77777777" w:rsidR="00104B00" w:rsidRPr="00B37CC2" w:rsidRDefault="00104B00" w:rsidP="00501F39">
      <w:pPr>
        <w:spacing w:line="276" w:lineRule="auto"/>
        <w:jc w:val="both"/>
      </w:pPr>
      <w:r w:rsidRPr="00B37CC2">
        <w:t>3.2. O concurso abrange apenas obras em grafites coloridos.</w:t>
      </w:r>
    </w:p>
    <w:p w14:paraId="1E9A649D" w14:textId="76121AAD" w:rsidR="00104B00" w:rsidRPr="00B37CC2" w:rsidRDefault="00104B00" w:rsidP="00501F39">
      <w:pPr>
        <w:spacing w:line="276" w:lineRule="auto"/>
        <w:jc w:val="both"/>
      </w:pPr>
      <w:r w:rsidRPr="00B37CC2">
        <w:t>3.3. Cada fotografia deverá ser enviada no formato JPG com as seguintes</w:t>
      </w:r>
      <w:r w:rsidR="008B3A53" w:rsidRPr="00B37CC2">
        <w:t xml:space="preserve"> </w:t>
      </w:r>
      <w:r w:rsidRPr="00B37CC2">
        <w:t xml:space="preserve">características técnicas: Largura </w:t>
      </w:r>
      <w:r w:rsidR="009F3582">
        <w:t>29,7</w:t>
      </w:r>
      <w:r w:rsidR="007148DF">
        <w:t xml:space="preserve"> cm</w:t>
      </w:r>
      <w:r w:rsidRPr="00B37CC2">
        <w:t xml:space="preserve"> x altura </w:t>
      </w:r>
      <w:r w:rsidR="007148DF">
        <w:t>21 cm, com</w:t>
      </w:r>
      <w:r w:rsidRPr="00B37CC2">
        <w:t xml:space="preserve"> 300 </w:t>
      </w:r>
      <w:proofErr w:type="spellStart"/>
      <w:r w:rsidRPr="00B37CC2">
        <w:t>dpi</w:t>
      </w:r>
      <w:proofErr w:type="spellEnd"/>
      <w:r w:rsidRPr="00B37CC2">
        <w:t>.</w:t>
      </w:r>
    </w:p>
    <w:p w14:paraId="554BF69A" w14:textId="0D938B96" w:rsidR="00104B00" w:rsidRPr="00B37CC2" w:rsidRDefault="00104B00" w:rsidP="00501F39">
      <w:pPr>
        <w:spacing w:line="276" w:lineRule="auto"/>
        <w:jc w:val="both"/>
      </w:pPr>
      <w:r w:rsidRPr="00B37CC2">
        <w:t>3.4. Cada arquivo deverá ser nomeado com as seguintes informações: nome do</w:t>
      </w:r>
      <w:r w:rsidR="008B3A53" w:rsidRPr="00B37CC2">
        <w:t xml:space="preserve"> </w:t>
      </w:r>
      <w:r w:rsidRPr="00B37CC2">
        <w:t>participante; título para a foto.</w:t>
      </w:r>
      <w:r w:rsidR="008B3A53" w:rsidRPr="00B37CC2">
        <w:t xml:space="preserve"> </w:t>
      </w:r>
      <w:proofErr w:type="spellStart"/>
      <w:r w:rsidRPr="00B37CC2">
        <w:t>Ex</w:t>
      </w:r>
      <w:proofErr w:type="spellEnd"/>
      <w:r w:rsidRPr="00B37CC2">
        <w:t>: DudaSantos_COR_alvorada.jpeg</w:t>
      </w:r>
    </w:p>
    <w:p w14:paraId="65461D11" w14:textId="4F402BF1" w:rsidR="00104B00" w:rsidRPr="00B37CC2" w:rsidRDefault="00104B00" w:rsidP="00501F39">
      <w:pPr>
        <w:spacing w:line="276" w:lineRule="auto"/>
        <w:jc w:val="both"/>
      </w:pPr>
      <w:r w:rsidRPr="00B37CC2">
        <w:t>3.5. Serão aceitas obras que apresentarem interferência eletrônica e/ou</w:t>
      </w:r>
      <w:r w:rsidR="008B3A53" w:rsidRPr="00B37CC2">
        <w:t xml:space="preserve"> </w:t>
      </w:r>
      <w:r w:rsidRPr="00B37CC2">
        <w:t>montagens, colagens, ou qualquer outra manipulação, desde que feitas pelo próprio artista.</w:t>
      </w:r>
    </w:p>
    <w:p w14:paraId="37EAC33D" w14:textId="77777777" w:rsidR="00501F39" w:rsidRPr="00B37CC2" w:rsidRDefault="00501F39" w:rsidP="00501F39">
      <w:pPr>
        <w:spacing w:line="276" w:lineRule="auto"/>
        <w:jc w:val="both"/>
        <w:rPr>
          <w:b/>
        </w:rPr>
      </w:pPr>
    </w:p>
    <w:p w14:paraId="4BACF984" w14:textId="1AC41812" w:rsidR="00E14FF1" w:rsidRDefault="00E14FF1" w:rsidP="00501F39">
      <w:pPr>
        <w:spacing w:line="276" w:lineRule="auto"/>
        <w:jc w:val="both"/>
        <w:rPr>
          <w:b/>
        </w:rPr>
      </w:pPr>
    </w:p>
    <w:p w14:paraId="6FDC1865" w14:textId="69A0BAD2" w:rsidR="00E14FF1" w:rsidRDefault="00E14FF1" w:rsidP="00501F39">
      <w:pPr>
        <w:spacing w:line="276" w:lineRule="auto"/>
        <w:jc w:val="both"/>
        <w:rPr>
          <w:b/>
        </w:rPr>
      </w:pPr>
    </w:p>
    <w:p w14:paraId="41817BB9" w14:textId="6FE8C7E3" w:rsidR="00E14FF1" w:rsidRDefault="006C6CA1" w:rsidP="00E14FF1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5049513D" wp14:editId="27BE8214">
            <wp:extent cx="3829050" cy="1848733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0EB59" w14:textId="77777777" w:rsidR="00E14FF1" w:rsidRDefault="00E14FF1" w:rsidP="00501F39">
      <w:pPr>
        <w:spacing w:line="276" w:lineRule="auto"/>
        <w:jc w:val="both"/>
        <w:rPr>
          <w:b/>
        </w:rPr>
      </w:pPr>
    </w:p>
    <w:p w14:paraId="263BDBBA" w14:textId="0A15BBC3" w:rsidR="00104B00" w:rsidRPr="00B37CC2" w:rsidRDefault="00104B00" w:rsidP="00501F39">
      <w:pPr>
        <w:spacing w:line="276" w:lineRule="auto"/>
        <w:jc w:val="both"/>
        <w:rPr>
          <w:b/>
        </w:rPr>
      </w:pPr>
      <w:r w:rsidRPr="00B37CC2">
        <w:rPr>
          <w:b/>
        </w:rPr>
        <w:t>4. Do julgamento</w:t>
      </w:r>
    </w:p>
    <w:p w14:paraId="4E473B47" w14:textId="77777777" w:rsidR="00B37CC2" w:rsidRPr="00B37CC2" w:rsidRDefault="00104B00" w:rsidP="00B37CC2">
      <w:pPr>
        <w:spacing w:line="276" w:lineRule="auto"/>
        <w:jc w:val="both"/>
      </w:pPr>
      <w:r w:rsidRPr="00B37CC2">
        <w:t>4.1. Os trabalhos inscritos serão avaliados</w:t>
      </w:r>
      <w:r w:rsidR="00214D2A" w:rsidRPr="00B37CC2">
        <w:t xml:space="preserve">, de forma subjetiva, </w:t>
      </w:r>
      <w:r w:rsidRPr="00B37CC2">
        <w:t xml:space="preserve">pela equipe Nalata, que selecionará </w:t>
      </w:r>
      <w:r w:rsidR="008B3A53" w:rsidRPr="00B37CC2">
        <w:t xml:space="preserve">somente aqueles </w:t>
      </w:r>
      <w:r w:rsidRPr="00B37CC2">
        <w:t xml:space="preserve">que estiverem </w:t>
      </w:r>
      <w:r w:rsidR="008B3A53" w:rsidRPr="00B37CC2">
        <w:t xml:space="preserve">de acordo com </w:t>
      </w:r>
      <w:r w:rsidRPr="00B37CC2">
        <w:t>a proposta do projeto.</w:t>
      </w:r>
    </w:p>
    <w:p w14:paraId="014F8E47" w14:textId="4FE02D6E" w:rsidR="00FE4B58" w:rsidRDefault="00FE4B58" w:rsidP="00FE4B58">
      <w:pPr>
        <w:spacing w:line="276" w:lineRule="auto"/>
        <w:jc w:val="center"/>
      </w:pPr>
    </w:p>
    <w:p w14:paraId="72D7D4AF" w14:textId="34B79157" w:rsidR="00B37CC2" w:rsidRPr="00B37CC2" w:rsidRDefault="00B37CC2" w:rsidP="00FE4B58">
      <w:pPr>
        <w:spacing w:line="276" w:lineRule="auto"/>
      </w:pPr>
      <w:r w:rsidRPr="00B37CC2">
        <w:t>4.2. Os trabalhos selecionados pela equipe Nalata poderão participar da votação popular, que será realizada no Instagram oficial da organizadora do concurso, a saber: @</w:t>
      </w:r>
      <w:proofErr w:type="gramStart"/>
      <w:r w:rsidRPr="00B37CC2">
        <w:t>nalata.cervejaartesanal</w:t>
      </w:r>
      <w:proofErr w:type="gramEnd"/>
      <w:r w:rsidRPr="00B37CC2">
        <w:t>.</w:t>
      </w:r>
    </w:p>
    <w:p w14:paraId="616931EE" w14:textId="2991B34F" w:rsidR="00104B00" w:rsidRPr="00B37CC2" w:rsidRDefault="008B3A53" w:rsidP="00501F39">
      <w:pPr>
        <w:spacing w:line="276" w:lineRule="auto"/>
        <w:jc w:val="both"/>
      </w:pPr>
      <w:r w:rsidRPr="00B37CC2">
        <w:t xml:space="preserve">4.3 </w:t>
      </w:r>
      <w:r w:rsidR="00104B00" w:rsidRPr="00B37CC2">
        <w:t xml:space="preserve">Fica a critério da equipe Nalata </w:t>
      </w:r>
      <w:r w:rsidRPr="00B37CC2">
        <w:t>realizar</w:t>
      </w:r>
      <w:r w:rsidR="00104B00" w:rsidRPr="00B37CC2">
        <w:t xml:space="preserve"> ou não a votação popular, bem como selecionar os melhores trabalhos. </w:t>
      </w:r>
      <w:r w:rsidRPr="00B37CC2">
        <w:t>A</w:t>
      </w:r>
      <w:r w:rsidR="00104B00" w:rsidRPr="00B37CC2">
        <w:t xml:space="preserve"> equipe Nalata </w:t>
      </w:r>
      <w:r w:rsidR="00214D2A" w:rsidRPr="00B37CC2">
        <w:t>se reserva o direito de não</w:t>
      </w:r>
      <w:r w:rsidR="00104B00" w:rsidRPr="00B37CC2">
        <w:t xml:space="preserve"> selecionar nenhum trabalho</w:t>
      </w:r>
      <w:r w:rsidR="00214D2A" w:rsidRPr="00B37CC2">
        <w:t xml:space="preserve"> ou não escolher o vencedor.</w:t>
      </w:r>
      <w:r w:rsidR="00104B00" w:rsidRPr="00B37CC2">
        <w:t xml:space="preserve"> </w:t>
      </w:r>
    </w:p>
    <w:p w14:paraId="1BAD5C9E" w14:textId="58D077B4" w:rsidR="00104B00" w:rsidRPr="00B37CC2" w:rsidRDefault="00104B00" w:rsidP="00501F39">
      <w:pPr>
        <w:spacing w:line="276" w:lineRule="auto"/>
        <w:jc w:val="both"/>
      </w:pPr>
      <w:r w:rsidRPr="00B37CC2">
        <w:t>4.</w:t>
      </w:r>
      <w:r w:rsidR="008B3A53" w:rsidRPr="00B37CC2">
        <w:t>4</w:t>
      </w:r>
      <w:r w:rsidRPr="00B37CC2">
        <w:t xml:space="preserve">. </w:t>
      </w:r>
      <w:r w:rsidR="008B3A53" w:rsidRPr="00B37CC2">
        <w:t>O</w:t>
      </w:r>
      <w:r w:rsidRPr="00B37CC2">
        <w:t xml:space="preserve"> resultado d</w:t>
      </w:r>
      <w:r w:rsidR="008B3A53" w:rsidRPr="00B37CC2">
        <w:t>o concurso</w:t>
      </w:r>
      <w:r w:rsidRPr="00B37CC2">
        <w:t xml:space="preserve"> será soberano e irrevogável, não cabendo recurso.</w:t>
      </w:r>
    </w:p>
    <w:p w14:paraId="431E5AD7" w14:textId="1B21B6D3" w:rsidR="00E15FD5" w:rsidRDefault="00104B00" w:rsidP="00501F39">
      <w:pPr>
        <w:spacing w:line="276" w:lineRule="auto"/>
        <w:jc w:val="both"/>
      </w:pPr>
      <w:r w:rsidRPr="00B37CC2">
        <w:t>4.</w:t>
      </w:r>
      <w:r w:rsidR="00214D2A" w:rsidRPr="00B37CC2">
        <w:t>5</w:t>
      </w:r>
      <w:r w:rsidRPr="00B37CC2">
        <w:t xml:space="preserve">. O resultado do concurso será́ anunciado </w:t>
      </w:r>
      <w:r w:rsidR="00C32FC5">
        <w:t xml:space="preserve">até o </w:t>
      </w:r>
      <w:r w:rsidRPr="00B37CC2">
        <w:t xml:space="preserve">dia </w:t>
      </w:r>
      <w:r w:rsidR="00C32FC5">
        <w:t>0</w:t>
      </w:r>
      <w:r w:rsidR="00627584">
        <w:t>4</w:t>
      </w:r>
      <w:r w:rsidRPr="00B37CC2">
        <w:t>/</w:t>
      </w:r>
      <w:r w:rsidR="00627584">
        <w:t>02</w:t>
      </w:r>
      <w:r w:rsidRPr="00B37CC2">
        <w:t>/202</w:t>
      </w:r>
      <w:r w:rsidR="00627584">
        <w:t>3</w:t>
      </w:r>
      <w:r w:rsidRPr="00B37CC2">
        <w:t>, nas mídias sociais Nalata</w:t>
      </w:r>
      <w:r w:rsidR="00214D2A" w:rsidRPr="00B37CC2">
        <w:t>. O</w:t>
      </w:r>
      <w:r w:rsidRPr="00B37CC2">
        <w:t xml:space="preserve"> vencedor </w:t>
      </w:r>
      <w:r w:rsidR="008B3A53" w:rsidRPr="00B37CC2">
        <w:t xml:space="preserve">também </w:t>
      </w:r>
      <w:r w:rsidRPr="00B37CC2">
        <w:t xml:space="preserve">será comunicado </w:t>
      </w:r>
      <w:r w:rsidR="00214D2A" w:rsidRPr="00B37CC2">
        <w:t>por meio de</w:t>
      </w:r>
      <w:r w:rsidRPr="00B37CC2">
        <w:t xml:space="preserve"> </w:t>
      </w:r>
      <w:r w:rsidR="008B3A53" w:rsidRPr="00B37CC2">
        <w:t>mensagem privada.</w:t>
      </w:r>
    </w:p>
    <w:p w14:paraId="596751BC" w14:textId="2F846EAE" w:rsidR="00E15FD5" w:rsidRPr="00B37CC2" w:rsidRDefault="00E15FD5" w:rsidP="00E15FD5">
      <w:pPr>
        <w:spacing w:line="276" w:lineRule="auto"/>
        <w:jc w:val="both"/>
      </w:pPr>
      <w:r>
        <w:t xml:space="preserve">     4.5.1 Fica a critério da equipe Nalata estender o </w:t>
      </w:r>
      <w:proofErr w:type="gramStart"/>
      <w:r>
        <w:t>anuncio</w:t>
      </w:r>
      <w:proofErr w:type="gramEnd"/>
      <w:r>
        <w:t xml:space="preserve"> do resultado por até 15 (quinze) dias, à seu critério, caso tenha necessidade. Neste caso, o novo dia do resultado será informado </w:t>
      </w:r>
      <w:r w:rsidRPr="00B37CC2">
        <w:t>no Instagram oficial da organizadora do concurso, a saber: @</w:t>
      </w:r>
      <w:proofErr w:type="gramStart"/>
      <w:r w:rsidRPr="00B37CC2">
        <w:t>nalata.cervejaartesanal</w:t>
      </w:r>
      <w:proofErr w:type="gramEnd"/>
      <w:r w:rsidRPr="00B37CC2">
        <w:t>.</w:t>
      </w:r>
    </w:p>
    <w:p w14:paraId="3AEAB0D2" w14:textId="37FB3985" w:rsidR="00104B00" w:rsidRPr="00B37CC2" w:rsidRDefault="00104B00" w:rsidP="00501F39">
      <w:pPr>
        <w:spacing w:line="276" w:lineRule="auto"/>
        <w:jc w:val="both"/>
      </w:pPr>
    </w:p>
    <w:p w14:paraId="588E48B8" w14:textId="77777777" w:rsidR="00104B00" w:rsidRPr="00B37CC2" w:rsidRDefault="00104B00" w:rsidP="00501F39">
      <w:pPr>
        <w:spacing w:line="276" w:lineRule="auto"/>
        <w:jc w:val="both"/>
        <w:rPr>
          <w:b/>
        </w:rPr>
      </w:pPr>
      <w:r w:rsidRPr="00B37CC2">
        <w:rPr>
          <w:b/>
        </w:rPr>
        <w:t>5. Da premiação</w:t>
      </w:r>
    </w:p>
    <w:p w14:paraId="6588B247" w14:textId="3D3B5939" w:rsidR="00104B00" w:rsidRPr="00B37CC2" w:rsidRDefault="00104B00" w:rsidP="00501F39">
      <w:pPr>
        <w:spacing w:line="276" w:lineRule="auto"/>
        <w:jc w:val="both"/>
        <w:rPr>
          <w:color w:val="00B050"/>
        </w:rPr>
      </w:pPr>
      <w:r w:rsidRPr="00B37CC2">
        <w:t xml:space="preserve">5.1. Apenas uma obra será escolhida para vestir as latas da cerveja </w:t>
      </w:r>
      <w:r w:rsidR="00495028">
        <w:t>Double</w:t>
      </w:r>
      <w:r w:rsidRPr="00B37CC2">
        <w:t xml:space="preserve"> IPA Nalata. O trabalho poderá ser usado na íntegra ou em parte, a critério da equipe de design do projeto.</w:t>
      </w:r>
    </w:p>
    <w:p w14:paraId="6070EEED" w14:textId="680A1CC3" w:rsidR="00214D2A" w:rsidRPr="00B37CC2" w:rsidRDefault="00104B00" w:rsidP="00501F39">
      <w:pPr>
        <w:spacing w:line="276" w:lineRule="auto"/>
        <w:jc w:val="both"/>
      </w:pPr>
      <w:r w:rsidRPr="00B37CC2">
        <w:t xml:space="preserve">5.2. O prêmio para a obra vencedora será </w:t>
      </w:r>
      <w:r w:rsidR="00F5713F" w:rsidRPr="00B37CC2">
        <w:t>o pagamento da quantia</w:t>
      </w:r>
      <w:r w:rsidR="00F16F0A">
        <w:t xml:space="preserve"> (em reais)</w:t>
      </w:r>
      <w:r w:rsidR="00A94B72" w:rsidRPr="00B37CC2">
        <w:t xml:space="preserve"> </w:t>
      </w:r>
      <w:r w:rsidR="00BF769E">
        <w:t>no valor de R$</w:t>
      </w:r>
      <w:r w:rsidR="00C32FC5">
        <w:t>750</w:t>
      </w:r>
      <w:r w:rsidR="00BF769E">
        <w:t>,00 (se</w:t>
      </w:r>
      <w:r w:rsidR="00C03F86">
        <w:t xml:space="preserve">tecentos e cinquenta </w:t>
      </w:r>
      <w:r w:rsidR="00BF769E">
        <w:t>reais)</w:t>
      </w:r>
      <w:r w:rsidRPr="00B37CC2">
        <w:t xml:space="preserve">, a serem pagos através de depósito bancário, em conta corrente indicada pelo(a) autor(a) da obra, até 30 dias após </w:t>
      </w:r>
      <w:r w:rsidR="002737BF">
        <w:t xml:space="preserve">a divulgação </w:t>
      </w:r>
      <w:r w:rsidRPr="00B37CC2">
        <w:t>d</w:t>
      </w:r>
      <w:r w:rsidR="00CF2516">
        <w:t>o</w:t>
      </w:r>
      <w:r w:rsidRPr="00B37CC2">
        <w:t xml:space="preserve"> </w:t>
      </w:r>
      <w:r w:rsidR="002737BF">
        <w:t xml:space="preserve">resultado do </w:t>
      </w:r>
      <w:r w:rsidR="00BF769E">
        <w:t>concurso.</w:t>
      </w:r>
    </w:p>
    <w:p w14:paraId="482C3C2A" w14:textId="45CBAD0B" w:rsidR="00104B00" w:rsidRPr="00B37CC2" w:rsidRDefault="00214D2A" w:rsidP="00501F39">
      <w:pPr>
        <w:spacing w:line="276" w:lineRule="auto"/>
        <w:jc w:val="both"/>
      </w:pPr>
      <w:r w:rsidRPr="00B37CC2">
        <w:t>5.3 Além do valor mencionado no item anterior, o vencedor ganhará</w:t>
      </w:r>
      <w:r w:rsidR="00104B00" w:rsidRPr="00B37CC2">
        <w:t xml:space="preserve"> </w:t>
      </w:r>
      <w:r w:rsidR="00CF2516">
        <w:t>1</w:t>
      </w:r>
      <w:r w:rsidR="008B43C2" w:rsidRPr="00B37CC2">
        <w:t>2</w:t>
      </w:r>
      <w:r w:rsidR="00104B00" w:rsidRPr="00B37CC2">
        <w:t xml:space="preserve"> latas, a ser entregue no mês de </w:t>
      </w:r>
      <w:r w:rsidR="00CF2516">
        <w:t>novembro</w:t>
      </w:r>
      <w:r w:rsidR="00104B00" w:rsidRPr="00B37CC2">
        <w:t xml:space="preserve">, quando a cerveja </w:t>
      </w:r>
      <w:r w:rsidR="00CF2516">
        <w:t>ficará pronta</w:t>
      </w:r>
      <w:r w:rsidR="00104B00" w:rsidRPr="00B37CC2">
        <w:t>.</w:t>
      </w:r>
    </w:p>
    <w:p w14:paraId="640CE016" w14:textId="43A908A2" w:rsidR="00104B00" w:rsidRPr="00B37CC2" w:rsidRDefault="00104B00" w:rsidP="00501F39">
      <w:pPr>
        <w:spacing w:line="276" w:lineRule="auto"/>
        <w:jc w:val="both"/>
      </w:pPr>
      <w:r w:rsidRPr="00B37CC2">
        <w:t>5.</w:t>
      </w:r>
      <w:r w:rsidR="00214D2A" w:rsidRPr="00B37CC2">
        <w:t>4</w:t>
      </w:r>
      <w:r w:rsidRPr="00B37CC2">
        <w:t>. Todas as obras selecionadas</w:t>
      </w:r>
      <w:r w:rsidR="00214D2A" w:rsidRPr="00B37CC2">
        <w:t xml:space="preserve"> pela Nalata</w:t>
      </w:r>
      <w:r w:rsidRPr="00B37CC2">
        <w:t xml:space="preserve"> serão exibidas nas</w:t>
      </w:r>
      <w:r w:rsidR="00F5713F" w:rsidRPr="00B37CC2">
        <w:t xml:space="preserve"> suas</w:t>
      </w:r>
      <w:r w:rsidRPr="00B37CC2">
        <w:t xml:space="preserve"> mídias sociais, com os </w:t>
      </w:r>
      <w:r w:rsidR="00F5713F" w:rsidRPr="00B37CC2">
        <w:t xml:space="preserve">devidos </w:t>
      </w:r>
      <w:r w:rsidRPr="00B37CC2">
        <w:t>créditos ao artista.</w:t>
      </w:r>
    </w:p>
    <w:p w14:paraId="08346953" w14:textId="4625F4A9" w:rsidR="00104B00" w:rsidRDefault="00104B00" w:rsidP="00501F39">
      <w:pPr>
        <w:spacing w:line="276" w:lineRule="auto"/>
        <w:jc w:val="both"/>
      </w:pPr>
      <w:r w:rsidRPr="00B37CC2">
        <w:t xml:space="preserve">5.5. Todas as latas terão um </w:t>
      </w:r>
      <w:r w:rsidRPr="00B37CC2">
        <w:rPr>
          <w:i/>
          <w:iCs/>
        </w:rPr>
        <w:t xml:space="preserve">QR </w:t>
      </w:r>
      <w:proofErr w:type="spellStart"/>
      <w:r w:rsidRPr="00B37CC2">
        <w:rPr>
          <w:i/>
          <w:iCs/>
        </w:rPr>
        <w:t>Code</w:t>
      </w:r>
      <w:proofErr w:type="spellEnd"/>
      <w:r w:rsidRPr="00B37CC2">
        <w:rPr>
          <w:i/>
          <w:iCs/>
        </w:rPr>
        <w:t xml:space="preserve"> </w:t>
      </w:r>
      <w:r w:rsidRPr="00B37CC2">
        <w:t xml:space="preserve">com </w:t>
      </w:r>
      <w:r w:rsidRPr="00B37CC2">
        <w:rPr>
          <w:i/>
          <w:iCs/>
        </w:rPr>
        <w:t xml:space="preserve">link </w:t>
      </w:r>
      <w:r w:rsidRPr="00B37CC2">
        <w:t>para uma página de apresentação do artista.</w:t>
      </w:r>
    </w:p>
    <w:p w14:paraId="15B879DC" w14:textId="07050E81" w:rsidR="00B37CC2" w:rsidRDefault="002338A3" w:rsidP="00224334">
      <w:pPr>
        <w:spacing w:line="276" w:lineRule="auto"/>
        <w:rPr>
          <w:b/>
        </w:rPr>
      </w:pPr>
      <w:r>
        <w:lastRenderedPageBreak/>
        <w:t xml:space="preserve">5.6. As obras do segundo e terceiro colocados, a critério da equipe </w:t>
      </w:r>
      <w:proofErr w:type="spellStart"/>
      <w:r>
        <w:t>Nalata</w:t>
      </w:r>
      <w:proofErr w:type="spellEnd"/>
      <w:r>
        <w:t xml:space="preserve">, também poderão estampar as latas da Double </w:t>
      </w:r>
      <w:proofErr w:type="spellStart"/>
      <w:r>
        <w:t>Ipa</w:t>
      </w:r>
      <w:proofErr w:type="spellEnd"/>
      <w:r>
        <w:t xml:space="preserve"> </w:t>
      </w:r>
      <w:proofErr w:type="spellStart"/>
      <w:r>
        <w:t>Nalata</w:t>
      </w:r>
      <w:proofErr w:type="spellEnd"/>
      <w:r>
        <w:t>. A remuneração neste caso será de R$ 4</w:t>
      </w:r>
      <w:r w:rsidR="00C03F86">
        <w:t>5</w:t>
      </w:r>
      <w:r>
        <w:t>0</w:t>
      </w:r>
      <w:r w:rsidR="00C03F86">
        <w:t xml:space="preserve">,00 (quatrocentos e cinquenta reais) </w:t>
      </w:r>
      <w:r>
        <w:t xml:space="preserve">para o segundo colocado e R$300,00 </w:t>
      </w:r>
      <w:r w:rsidR="00C03F86">
        <w:t xml:space="preserve">(trezentos </w:t>
      </w:r>
      <w:proofErr w:type="gramStart"/>
      <w:r w:rsidR="00C03F86">
        <w:t>reais )</w:t>
      </w:r>
      <w:r>
        <w:t>para</w:t>
      </w:r>
      <w:proofErr w:type="gramEnd"/>
      <w:r>
        <w:t xml:space="preserve"> o terceiro colocado. Estes participantes </w:t>
      </w:r>
      <w:proofErr w:type="gramStart"/>
      <w:r>
        <w:t>também  ganharão</w:t>
      </w:r>
      <w:proofErr w:type="gramEnd"/>
      <w:r>
        <w:t xml:space="preserve"> 12 latas, a serem entregues entre março e abril, quando a cerveja ficará pronta. Assim como o vencedor, nestas latas também serão impressas o nome do autor assim como o QR </w:t>
      </w:r>
      <w:proofErr w:type="spellStart"/>
      <w:r>
        <w:t>Code</w:t>
      </w:r>
      <w:proofErr w:type="spellEnd"/>
      <w:r>
        <w:t xml:space="preserve"> com link para uma página de apresentação do artista.</w:t>
      </w:r>
    </w:p>
    <w:p w14:paraId="58A4C424" w14:textId="77777777" w:rsidR="00E14FF1" w:rsidRDefault="00E14FF1" w:rsidP="00FE4B58">
      <w:pPr>
        <w:spacing w:line="276" w:lineRule="auto"/>
        <w:rPr>
          <w:b/>
        </w:rPr>
      </w:pPr>
    </w:p>
    <w:p w14:paraId="068BD02F" w14:textId="0959C75A" w:rsidR="00E14FF1" w:rsidRDefault="006C6CA1" w:rsidP="00E14FF1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10CF633" wp14:editId="094DD10E">
            <wp:extent cx="3829050" cy="1848733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E126E" w14:textId="77777777" w:rsidR="00E14FF1" w:rsidRDefault="00E14FF1" w:rsidP="00FE4B58">
      <w:pPr>
        <w:spacing w:line="276" w:lineRule="auto"/>
        <w:rPr>
          <w:b/>
        </w:rPr>
      </w:pPr>
    </w:p>
    <w:p w14:paraId="61141966" w14:textId="627A683F" w:rsidR="00FE4B58" w:rsidRPr="00B37CC2" w:rsidRDefault="00FE4B58" w:rsidP="00FE4B58">
      <w:pPr>
        <w:spacing w:line="276" w:lineRule="auto"/>
        <w:rPr>
          <w:b/>
        </w:rPr>
      </w:pPr>
      <w:r w:rsidRPr="00B37CC2">
        <w:rPr>
          <w:b/>
        </w:rPr>
        <w:t>6. Disposições finais</w:t>
      </w:r>
    </w:p>
    <w:p w14:paraId="5B1F5916" w14:textId="77777777" w:rsidR="00FE4B58" w:rsidRPr="00B37CC2" w:rsidRDefault="00FE4B58" w:rsidP="00FE4B58">
      <w:pPr>
        <w:spacing w:line="276" w:lineRule="auto"/>
        <w:jc w:val="both"/>
      </w:pPr>
      <w:r w:rsidRPr="00B37CC2">
        <w:t>6.1. Ao efetuar sua inscrição, o participante aceitará todas as disposições deste regulamento. O não cumprimento de quaisquer das regras deste regulamento implicará desclassificação das obras inscritas e, consequentemente, do respectivo participante.</w:t>
      </w:r>
    </w:p>
    <w:p w14:paraId="3C87189A" w14:textId="77777777" w:rsidR="00FE4B58" w:rsidRPr="00B37CC2" w:rsidRDefault="00FE4B58" w:rsidP="00FE4B58">
      <w:pPr>
        <w:spacing w:line="276" w:lineRule="auto"/>
        <w:jc w:val="both"/>
      </w:pPr>
      <w:r w:rsidRPr="00B37CC2">
        <w:t>6.2. Serão sumariamente excluídos os participantes que cometerem qualquer tipo de fraude, ficando, ainda, sujeitos à responsabilização penal e civil.</w:t>
      </w:r>
    </w:p>
    <w:p w14:paraId="60636696" w14:textId="1E269251" w:rsidR="00104B00" w:rsidRPr="00B37CC2" w:rsidRDefault="00104B00" w:rsidP="00501F39">
      <w:pPr>
        <w:spacing w:line="276" w:lineRule="auto"/>
        <w:jc w:val="both"/>
      </w:pPr>
      <w:r w:rsidRPr="00B37CC2">
        <w:t xml:space="preserve">6.3. Qualquer dúvida sobre o concurso ou sobre o presente regulamento devem ser encaminhadas ao e-mail: </w:t>
      </w:r>
      <w:hyperlink r:id="rId9" w:history="1">
        <w:r w:rsidR="00077DB5" w:rsidRPr="00131FCC">
          <w:rPr>
            <w:rStyle w:val="Hyperlink"/>
          </w:rPr>
          <w:t>nalata.cervejaartesanal@gmail.com</w:t>
        </w:r>
      </w:hyperlink>
      <w:r w:rsidR="00077DB5">
        <w:t xml:space="preserve">, </w:t>
      </w:r>
      <w:r w:rsidRPr="00B37CC2">
        <w:t>para serem avaliadas pela equipe Nalata, cujas decisões serão soberanas e irrecorríveis.</w:t>
      </w:r>
    </w:p>
    <w:p w14:paraId="25862866" w14:textId="49B3F2CA" w:rsidR="00214D2A" w:rsidRPr="00B37CC2" w:rsidRDefault="00214D2A" w:rsidP="00501F39">
      <w:pPr>
        <w:spacing w:line="276" w:lineRule="auto"/>
        <w:jc w:val="both"/>
      </w:pPr>
      <w:r w:rsidRPr="00B37CC2">
        <w:t>6.4. A critério da</w:t>
      </w:r>
      <w:r w:rsidR="00F5713F" w:rsidRPr="00B37CC2">
        <w:t xml:space="preserve"> </w:t>
      </w:r>
      <w:proofErr w:type="spellStart"/>
      <w:r w:rsidR="00F5713F" w:rsidRPr="00B37CC2">
        <w:t>NaLata</w:t>
      </w:r>
      <w:proofErr w:type="spellEnd"/>
      <w:r w:rsidRPr="00B37CC2">
        <w:t>, o regulamente poderá ser alterado sem aviso prévio.</w:t>
      </w:r>
    </w:p>
    <w:p w14:paraId="47922C20" w14:textId="0125C1EF" w:rsidR="00206AB5" w:rsidRPr="00B37CC2" w:rsidRDefault="00206AB5" w:rsidP="00501F39">
      <w:pPr>
        <w:spacing w:line="276" w:lineRule="auto"/>
        <w:jc w:val="both"/>
      </w:pPr>
      <w:r w:rsidRPr="00B37CC2">
        <w:t xml:space="preserve">6.5. Toda e qualquer situação não prevista neste regulamento, bem como eventuais casos omissos, serão decididos, exclusivamente, pela </w:t>
      </w:r>
      <w:proofErr w:type="spellStart"/>
      <w:r w:rsidRPr="00B37CC2">
        <w:t>NaLata</w:t>
      </w:r>
      <w:proofErr w:type="spellEnd"/>
      <w:r w:rsidRPr="00B37CC2">
        <w:t>.</w:t>
      </w:r>
    </w:p>
    <w:p w14:paraId="57E8B24A" w14:textId="77777777" w:rsidR="00104B00" w:rsidRPr="00B37CC2" w:rsidRDefault="00104B00" w:rsidP="00104B00"/>
    <w:p w14:paraId="150C99D3" w14:textId="6F251E35" w:rsidR="00104B00" w:rsidRPr="00B37CC2" w:rsidRDefault="00104B00" w:rsidP="00104B00">
      <w:r w:rsidRPr="00B37CC2">
        <w:t>Rio de Janeiro,</w:t>
      </w:r>
      <w:r w:rsidRPr="00B37CC2">
        <w:tab/>
      </w:r>
      <w:r w:rsidR="00CF2516">
        <w:t>1</w:t>
      </w:r>
      <w:r w:rsidR="006C6CA1">
        <w:t>4</w:t>
      </w:r>
      <w:r w:rsidR="00CF2516">
        <w:t xml:space="preserve"> </w:t>
      </w:r>
      <w:r w:rsidRPr="00B37CC2">
        <w:t xml:space="preserve">de </w:t>
      </w:r>
      <w:r w:rsidR="006C6CA1">
        <w:t>janeiro d</w:t>
      </w:r>
      <w:r w:rsidRPr="00B37CC2">
        <w:t>e 202</w:t>
      </w:r>
      <w:r w:rsidR="006C6CA1">
        <w:t>3</w:t>
      </w:r>
      <w:r w:rsidRPr="00B37CC2">
        <w:t>.</w:t>
      </w:r>
    </w:p>
    <w:p w14:paraId="662B26BA" w14:textId="77777777" w:rsidR="00301052" w:rsidRPr="00B37CC2" w:rsidRDefault="00301052" w:rsidP="00104B00"/>
    <w:p w14:paraId="1F75FE6F" w14:textId="26D8E409" w:rsidR="00104B00" w:rsidRPr="00B37CC2" w:rsidRDefault="00301052" w:rsidP="00104B00">
      <w:pPr>
        <w:pBdr>
          <w:bottom w:val="single" w:sz="12" w:space="21" w:color="auto"/>
        </w:pBdr>
      </w:pPr>
      <w:r w:rsidRPr="00B37CC2">
        <w:t xml:space="preserve"> </w:t>
      </w:r>
      <w:r w:rsidRPr="00B37CC2">
        <w:rPr>
          <w:noProof/>
        </w:rPr>
        <w:drawing>
          <wp:inline distT="0" distB="0" distL="0" distR="0" wp14:anchorId="0A0D513A" wp14:editId="2697C121">
            <wp:extent cx="2124075" cy="492463"/>
            <wp:effectExtent l="0" t="0" r="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05" cy="50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3406C8" w14:textId="0EB4FA3F" w:rsidR="00104B00" w:rsidRPr="00B37CC2" w:rsidRDefault="00104B00" w:rsidP="00104B00">
      <w:r w:rsidRPr="00B37CC2">
        <w:t>Projeto Nalata</w:t>
      </w:r>
      <w:r w:rsidRPr="00B37CC2">
        <w:tab/>
      </w:r>
    </w:p>
    <w:p w14:paraId="6926D5F0" w14:textId="77777777" w:rsidR="00A94B72" w:rsidRPr="00B37CC2" w:rsidRDefault="00214D2A" w:rsidP="00104B00">
      <w:r w:rsidRPr="00B37CC2">
        <w:t xml:space="preserve">CNPJ: </w:t>
      </w:r>
      <w:r w:rsidR="00A94B72" w:rsidRPr="00B37CC2">
        <w:t>40.568.029/0001-99</w:t>
      </w:r>
    </w:p>
    <w:p w14:paraId="220A50E0" w14:textId="77777777" w:rsidR="00B37CC2" w:rsidRPr="00B37CC2" w:rsidRDefault="00B37CC2" w:rsidP="00A94B72">
      <w:pPr>
        <w:jc w:val="center"/>
        <w:rPr>
          <w:color w:val="00B050"/>
          <w:sz w:val="36"/>
          <w:szCs w:val="36"/>
        </w:rPr>
      </w:pPr>
    </w:p>
    <w:p w14:paraId="657E4457" w14:textId="77777777" w:rsidR="00B37CC2" w:rsidRPr="00B37CC2" w:rsidRDefault="00B37CC2" w:rsidP="00A94B72">
      <w:pPr>
        <w:jc w:val="center"/>
        <w:rPr>
          <w:color w:val="00B050"/>
          <w:sz w:val="36"/>
          <w:szCs w:val="36"/>
        </w:rPr>
      </w:pPr>
    </w:p>
    <w:p w14:paraId="73AADE37" w14:textId="77777777" w:rsidR="00B37CC2" w:rsidRPr="00B37CC2" w:rsidRDefault="00B37CC2" w:rsidP="00A94B72">
      <w:pPr>
        <w:jc w:val="center"/>
        <w:rPr>
          <w:color w:val="00B050"/>
          <w:sz w:val="36"/>
          <w:szCs w:val="36"/>
        </w:rPr>
      </w:pPr>
    </w:p>
    <w:p w14:paraId="4DC320A1" w14:textId="77777777" w:rsidR="00B37CC2" w:rsidRPr="00B37CC2" w:rsidRDefault="00B37CC2" w:rsidP="00A94B72">
      <w:pPr>
        <w:jc w:val="center"/>
        <w:rPr>
          <w:color w:val="00B050"/>
          <w:sz w:val="36"/>
          <w:szCs w:val="36"/>
        </w:rPr>
      </w:pPr>
    </w:p>
    <w:p w14:paraId="53445A3D" w14:textId="0046A703" w:rsidR="00FE4B58" w:rsidRDefault="00FE4B58" w:rsidP="00E14FF1">
      <w:pPr>
        <w:rPr>
          <w:color w:val="00B050"/>
          <w:sz w:val="36"/>
          <w:szCs w:val="36"/>
        </w:rPr>
      </w:pPr>
    </w:p>
    <w:p w14:paraId="154921A8" w14:textId="7052AAD1" w:rsidR="00FE4B58" w:rsidRPr="00B37CC2" w:rsidRDefault="006C6CA1" w:rsidP="00E14FF1">
      <w:pPr>
        <w:jc w:val="center"/>
        <w:rPr>
          <w:color w:val="00B050"/>
          <w:sz w:val="36"/>
          <w:szCs w:val="36"/>
        </w:rPr>
      </w:pPr>
      <w:r>
        <w:rPr>
          <w:noProof/>
        </w:rPr>
        <w:drawing>
          <wp:inline distT="0" distB="0" distL="0" distR="0" wp14:anchorId="2E7000B9" wp14:editId="19D88928">
            <wp:extent cx="3829050" cy="1848733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897" cy="187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D46C" w14:textId="6CB12CA6" w:rsidR="00FE4B58" w:rsidRPr="00E14FF1" w:rsidRDefault="00104B00" w:rsidP="00E14FF1">
      <w:pPr>
        <w:jc w:val="center"/>
        <w:rPr>
          <w:color w:val="00B050"/>
          <w:sz w:val="36"/>
          <w:szCs w:val="36"/>
        </w:rPr>
      </w:pPr>
      <w:r w:rsidRPr="00B37CC2">
        <w:rPr>
          <w:color w:val="00B050"/>
          <w:sz w:val="36"/>
          <w:szCs w:val="36"/>
        </w:rPr>
        <w:t>ANEXO</w:t>
      </w:r>
    </w:p>
    <w:p w14:paraId="3DD9BB99" w14:textId="37976350" w:rsidR="00104B00" w:rsidRPr="00B37CC2" w:rsidRDefault="00104B00" w:rsidP="00F5713F">
      <w:pPr>
        <w:jc w:val="center"/>
        <w:rPr>
          <w:sz w:val="28"/>
          <w:szCs w:val="28"/>
        </w:rPr>
      </w:pPr>
      <w:r w:rsidRPr="00B37CC2">
        <w:rPr>
          <w:sz w:val="28"/>
          <w:szCs w:val="28"/>
        </w:rPr>
        <w:t>Formulário para inscrição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67DC" w:rsidRPr="00B37CC2" w14:paraId="1CD5D2C4" w14:textId="77777777" w:rsidTr="006F67DC">
        <w:tc>
          <w:tcPr>
            <w:tcW w:w="8494" w:type="dxa"/>
          </w:tcPr>
          <w:p w14:paraId="7D432615" w14:textId="77777777" w:rsidR="006F67DC" w:rsidRPr="00B37CC2" w:rsidRDefault="006F67DC" w:rsidP="00660513">
            <w:r w:rsidRPr="00B37CC2">
              <w:t xml:space="preserve">Nome do autor: </w:t>
            </w:r>
          </w:p>
          <w:p w14:paraId="61A1F235" w14:textId="609989AA" w:rsidR="006F67DC" w:rsidRPr="00B37CC2" w:rsidRDefault="006F67DC" w:rsidP="00660513"/>
        </w:tc>
      </w:tr>
      <w:tr w:rsidR="006F67DC" w:rsidRPr="00B37CC2" w14:paraId="6A26416B" w14:textId="77777777" w:rsidTr="006F67DC">
        <w:tc>
          <w:tcPr>
            <w:tcW w:w="8494" w:type="dxa"/>
          </w:tcPr>
          <w:p w14:paraId="1955467A" w14:textId="77777777" w:rsidR="006F67DC" w:rsidRPr="00B37CC2" w:rsidRDefault="006F67DC" w:rsidP="00660513">
            <w:r w:rsidRPr="00B37CC2">
              <w:t>Documento de identidade:</w:t>
            </w:r>
          </w:p>
          <w:p w14:paraId="5203782D" w14:textId="777D62D3" w:rsidR="006F67DC" w:rsidRPr="00B37CC2" w:rsidRDefault="006F67DC" w:rsidP="00660513"/>
        </w:tc>
      </w:tr>
      <w:tr w:rsidR="006F67DC" w:rsidRPr="00B37CC2" w14:paraId="5676F56A" w14:textId="77777777" w:rsidTr="006F67DC">
        <w:tc>
          <w:tcPr>
            <w:tcW w:w="8494" w:type="dxa"/>
          </w:tcPr>
          <w:p w14:paraId="36B56999" w14:textId="77777777" w:rsidR="006F67DC" w:rsidRPr="00B37CC2" w:rsidRDefault="006F67DC" w:rsidP="00660513">
            <w:r w:rsidRPr="00B37CC2">
              <w:t>CPF:</w:t>
            </w:r>
          </w:p>
          <w:p w14:paraId="58A8955D" w14:textId="1A07C24B" w:rsidR="006F67DC" w:rsidRPr="00B37CC2" w:rsidRDefault="006F67DC" w:rsidP="00660513"/>
        </w:tc>
      </w:tr>
      <w:tr w:rsidR="006F67DC" w:rsidRPr="00B37CC2" w14:paraId="396674C1" w14:textId="77777777" w:rsidTr="006F67DC">
        <w:tc>
          <w:tcPr>
            <w:tcW w:w="8494" w:type="dxa"/>
          </w:tcPr>
          <w:p w14:paraId="00F6B8C6" w14:textId="77777777" w:rsidR="006F67DC" w:rsidRPr="00B37CC2" w:rsidRDefault="006F67DC" w:rsidP="00660513">
            <w:r w:rsidRPr="00B37CC2">
              <w:t>Endereço completo:</w:t>
            </w:r>
          </w:p>
          <w:p w14:paraId="2CB1BB2D" w14:textId="68A0EED1" w:rsidR="006F67DC" w:rsidRPr="00B37CC2" w:rsidRDefault="006F67DC" w:rsidP="00660513"/>
        </w:tc>
      </w:tr>
      <w:tr w:rsidR="006F67DC" w:rsidRPr="00B37CC2" w14:paraId="6E496075" w14:textId="77777777" w:rsidTr="006F67DC">
        <w:tc>
          <w:tcPr>
            <w:tcW w:w="8494" w:type="dxa"/>
          </w:tcPr>
          <w:p w14:paraId="70944032" w14:textId="77777777" w:rsidR="006F67DC" w:rsidRPr="00B37CC2" w:rsidRDefault="006F67DC" w:rsidP="00660513">
            <w:r w:rsidRPr="00B37CC2">
              <w:t>Telefones de contato:</w:t>
            </w:r>
          </w:p>
          <w:p w14:paraId="2A99EDED" w14:textId="026FBE2F" w:rsidR="006F67DC" w:rsidRPr="00B37CC2" w:rsidRDefault="006F67DC" w:rsidP="00660513"/>
        </w:tc>
      </w:tr>
      <w:tr w:rsidR="006F67DC" w:rsidRPr="00B37CC2" w14:paraId="5CDE0843" w14:textId="77777777" w:rsidTr="006F67DC">
        <w:tc>
          <w:tcPr>
            <w:tcW w:w="8494" w:type="dxa"/>
          </w:tcPr>
          <w:p w14:paraId="5BBA50C4" w14:textId="77777777" w:rsidR="006F67DC" w:rsidRPr="00B37CC2" w:rsidRDefault="006F67DC" w:rsidP="00660513">
            <w:r w:rsidRPr="00B37CC2">
              <w:t>E-mail:</w:t>
            </w:r>
          </w:p>
          <w:p w14:paraId="10064DA9" w14:textId="0992B1C4" w:rsidR="006F67DC" w:rsidRPr="00B37CC2" w:rsidRDefault="006F67DC" w:rsidP="00660513"/>
        </w:tc>
      </w:tr>
      <w:tr w:rsidR="006F67DC" w:rsidRPr="00B37CC2" w14:paraId="273969B8" w14:textId="77777777" w:rsidTr="006F67DC">
        <w:tc>
          <w:tcPr>
            <w:tcW w:w="8494" w:type="dxa"/>
          </w:tcPr>
          <w:p w14:paraId="03E2D241" w14:textId="77777777" w:rsidR="006F67DC" w:rsidRPr="00B37CC2" w:rsidRDefault="006F67DC" w:rsidP="00660513">
            <w:r w:rsidRPr="00B37CC2">
              <w:t>Nome da obra:</w:t>
            </w:r>
          </w:p>
          <w:p w14:paraId="4CEFD133" w14:textId="15B9619F" w:rsidR="006F67DC" w:rsidRPr="00B37CC2" w:rsidRDefault="006F67DC" w:rsidP="00660513"/>
        </w:tc>
      </w:tr>
      <w:tr w:rsidR="006F67DC" w:rsidRPr="00B37CC2" w14:paraId="44FCA9A8" w14:textId="77777777" w:rsidTr="006F67DC">
        <w:tc>
          <w:tcPr>
            <w:tcW w:w="8494" w:type="dxa"/>
          </w:tcPr>
          <w:p w14:paraId="664A6438" w14:textId="77777777" w:rsidR="006F67DC" w:rsidRPr="00B37CC2" w:rsidRDefault="006F67DC" w:rsidP="00E0005C">
            <w:r w:rsidRPr="00B37CC2">
              <w:t>Link eletrônico para portfolio ou perfil no Instagram:</w:t>
            </w:r>
          </w:p>
          <w:p w14:paraId="780723FD" w14:textId="2C0566ED" w:rsidR="006F67DC" w:rsidRPr="00B37CC2" w:rsidRDefault="006F67DC" w:rsidP="00E0005C"/>
        </w:tc>
      </w:tr>
      <w:tr w:rsidR="006F67DC" w:rsidRPr="00B37CC2" w14:paraId="5B4A2864" w14:textId="77777777" w:rsidTr="006F67DC">
        <w:tc>
          <w:tcPr>
            <w:tcW w:w="8494" w:type="dxa"/>
          </w:tcPr>
          <w:p w14:paraId="5D0B4E64" w14:textId="77777777" w:rsidR="006F67DC" w:rsidRPr="00B37CC2" w:rsidRDefault="006F67DC" w:rsidP="00E84BBE">
            <w:r w:rsidRPr="00B37CC2">
              <w:t>Pequena descrição da obra:</w:t>
            </w:r>
          </w:p>
          <w:p w14:paraId="6D045BFF" w14:textId="46FC6DC1" w:rsidR="006F67DC" w:rsidRPr="00B37CC2" w:rsidRDefault="006F67DC" w:rsidP="00E84BBE"/>
        </w:tc>
      </w:tr>
    </w:tbl>
    <w:p w14:paraId="10FFAE84" w14:textId="3BD6A79D" w:rsidR="00A94B72" w:rsidRPr="00B37CC2" w:rsidRDefault="00A94B72" w:rsidP="00104B00"/>
    <w:p w14:paraId="34E90B93" w14:textId="77777777" w:rsidR="00A94B72" w:rsidRPr="00B37CC2" w:rsidRDefault="00A94B72" w:rsidP="00104B00"/>
    <w:p w14:paraId="188CB739" w14:textId="234914E4" w:rsidR="00104B00" w:rsidRPr="00B37CC2" w:rsidRDefault="00104B00" w:rsidP="00FE4B58">
      <w:pPr>
        <w:jc w:val="center"/>
      </w:pPr>
      <w:r w:rsidRPr="00B37CC2">
        <w:t>Declaração de direito de uso</w:t>
      </w:r>
    </w:p>
    <w:p w14:paraId="7209E740" w14:textId="6F206059" w:rsidR="008B3A53" w:rsidRPr="00B37CC2" w:rsidRDefault="00F5713F" w:rsidP="00E14FF1">
      <w:pPr>
        <w:jc w:val="both"/>
      </w:pPr>
      <w:r w:rsidRPr="00B37CC2">
        <w:t xml:space="preserve">Os participantes, desde já, concordam e se declaram cientes de que ao enviarem a obra (grafite) estarão, automaticamente, cedendo e transferindo à Nalata, sem qualquer ônus para esta, e em caráter definitivo, plena e totalmente, todos os direitos autorais sobre o referido trabalho, para qualquer tipo de utilização, publicação, reprodução por qualquer meio ou técnica, especialmente na divulgação do resultado do concurso e na confecção das latas ou garrafas da cerveja artesanal Nalata, </w:t>
      </w:r>
      <w:r w:rsidR="006C6CA1">
        <w:t>Double</w:t>
      </w:r>
      <w:r w:rsidRPr="00B37CC2">
        <w:t xml:space="preserve"> IPA, pelo máximo período permitido em lei.</w:t>
      </w:r>
    </w:p>
    <w:p w14:paraId="0876E3DA" w14:textId="65495FE2" w:rsidR="00B37CC2" w:rsidRDefault="008B3A53">
      <w:pPr>
        <w:spacing w:line="276" w:lineRule="auto"/>
        <w:jc w:val="both"/>
      </w:pPr>
      <w:r w:rsidRPr="00B37CC2">
        <w:lastRenderedPageBreak/>
        <w:t xml:space="preserve">Os participantes declaram, </w:t>
      </w:r>
      <w:r w:rsidR="00F5713F" w:rsidRPr="00B37CC2">
        <w:t>ainda</w:t>
      </w:r>
      <w:r w:rsidRPr="00B37CC2">
        <w:t xml:space="preserve">, serem os responsáveis intelectuais ou proprietários das obras inscritas no concurso e que a criação </w:t>
      </w:r>
      <w:r w:rsidR="0061153B" w:rsidRPr="00B37CC2">
        <w:t>destas</w:t>
      </w:r>
      <w:r w:rsidRPr="00B37CC2">
        <w:t xml:space="preserve"> não constitue</w:t>
      </w:r>
      <w:r w:rsidR="0061153B" w:rsidRPr="00B37CC2">
        <w:t>m</w:t>
      </w:r>
      <w:r w:rsidRPr="00B37CC2">
        <w:t xml:space="preserve"> plágio ou qualquer outra forma de apropriação autoral vedada por lei, assumindo inteira responsabilidade por eventuais reproduções de trabalhos de terceiros, sem prejuízo das sanções cíveis e criminais cabíveis.</w:t>
      </w:r>
    </w:p>
    <w:sectPr w:rsidR="00B37CC2" w:rsidSect="00B37CC2"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D02FE" w14:textId="77777777" w:rsidR="00BF0BF5" w:rsidRDefault="00BF0BF5" w:rsidP="00FE4B58">
      <w:pPr>
        <w:spacing w:after="0" w:line="240" w:lineRule="auto"/>
      </w:pPr>
      <w:r>
        <w:separator/>
      </w:r>
    </w:p>
  </w:endnote>
  <w:endnote w:type="continuationSeparator" w:id="0">
    <w:p w14:paraId="4AB31108" w14:textId="77777777" w:rsidR="00BF0BF5" w:rsidRDefault="00BF0BF5" w:rsidP="00FE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85428" w14:textId="77777777" w:rsidR="00BF0BF5" w:rsidRDefault="00BF0BF5" w:rsidP="00FE4B58">
      <w:pPr>
        <w:spacing w:after="0" w:line="240" w:lineRule="auto"/>
      </w:pPr>
      <w:r>
        <w:separator/>
      </w:r>
    </w:p>
  </w:footnote>
  <w:footnote w:type="continuationSeparator" w:id="0">
    <w:p w14:paraId="7A080752" w14:textId="77777777" w:rsidR="00BF0BF5" w:rsidRDefault="00BF0BF5" w:rsidP="00FE4B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00"/>
    <w:rsid w:val="0003789A"/>
    <w:rsid w:val="00077DB5"/>
    <w:rsid w:val="00104B00"/>
    <w:rsid w:val="00166D5E"/>
    <w:rsid w:val="0018721C"/>
    <w:rsid w:val="001F3C49"/>
    <w:rsid w:val="00206AB5"/>
    <w:rsid w:val="00214D2A"/>
    <w:rsid w:val="00224334"/>
    <w:rsid w:val="002338A3"/>
    <w:rsid w:val="002737BF"/>
    <w:rsid w:val="002C10D6"/>
    <w:rsid w:val="00301052"/>
    <w:rsid w:val="00310D7B"/>
    <w:rsid w:val="0036744E"/>
    <w:rsid w:val="003E7B7D"/>
    <w:rsid w:val="004429E8"/>
    <w:rsid w:val="00495028"/>
    <w:rsid w:val="00501F39"/>
    <w:rsid w:val="00586E30"/>
    <w:rsid w:val="005F4240"/>
    <w:rsid w:val="0061153B"/>
    <w:rsid w:val="00627584"/>
    <w:rsid w:val="00630EE3"/>
    <w:rsid w:val="006C6CA1"/>
    <w:rsid w:val="006F67DC"/>
    <w:rsid w:val="007148DF"/>
    <w:rsid w:val="00732795"/>
    <w:rsid w:val="007A421E"/>
    <w:rsid w:val="008B3A53"/>
    <w:rsid w:val="008B43C2"/>
    <w:rsid w:val="008B75AA"/>
    <w:rsid w:val="008D38E9"/>
    <w:rsid w:val="00964719"/>
    <w:rsid w:val="009F3582"/>
    <w:rsid w:val="00A94B72"/>
    <w:rsid w:val="00AB79AF"/>
    <w:rsid w:val="00B37CC2"/>
    <w:rsid w:val="00B844DC"/>
    <w:rsid w:val="00BA0BF7"/>
    <w:rsid w:val="00BF0BF5"/>
    <w:rsid w:val="00BF769E"/>
    <w:rsid w:val="00C03F86"/>
    <w:rsid w:val="00C32FC5"/>
    <w:rsid w:val="00CF2516"/>
    <w:rsid w:val="00D2513F"/>
    <w:rsid w:val="00D319B9"/>
    <w:rsid w:val="00DF0530"/>
    <w:rsid w:val="00E14FF1"/>
    <w:rsid w:val="00E15FD5"/>
    <w:rsid w:val="00E36200"/>
    <w:rsid w:val="00E774AE"/>
    <w:rsid w:val="00ED51C8"/>
    <w:rsid w:val="00EE3D85"/>
    <w:rsid w:val="00F16F0A"/>
    <w:rsid w:val="00F5713F"/>
    <w:rsid w:val="00F83886"/>
    <w:rsid w:val="00FB20C8"/>
    <w:rsid w:val="00FE4B58"/>
    <w:rsid w:val="00FF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877F"/>
  <w15:chartTrackingRefBased/>
  <w15:docId w15:val="{F0BDA086-5567-4AFC-A74D-696A33106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B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04B00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6F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77D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E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4B58"/>
  </w:style>
  <w:style w:type="paragraph" w:styleId="Rodap">
    <w:name w:val="footer"/>
    <w:basedOn w:val="Normal"/>
    <w:link w:val="RodapChar"/>
    <w:uiPriority w:val="99"/>
    <w:unhideWhenUsed/>
    <w:rsid w:val="00FE4B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4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ata.cervejaartesan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alata.cervejaartesanal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mailto:nalata.cervejaartesanal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1363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Jefferson Barros</cp:lastModifiedBy>
  <cp:revision>2</cp:revision>
  <cp:lastPrinted>2021-09-12T15:57:00Z</cp:lastPrinted>
  <dcterms:created xsi:type="dcterms:W3CDTF">2023-01-15T13:07:00Z</dcterms:created>
  <dcterms:modified xsi:type="dcterms:W3CDTF">2023-01-15T13:07:00Z</dcterms:modified>
</cp:coreProperties>
</file>